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56BB" w14:textId="77777777" w:rsidR="005B7B2B" w:rsidRPr="009D6D8A" w:rsidRDefault="006F4DC6" w:rsidP="006F4DC6">
      <w:pPr>
        <w:rPr>
          <w:rFonts w:ascii="Times New Roman" w:hAnsi="Times New Roman" w:cs="Times New Roman"/>
          <w:sz w:val="28"/>
          <w:szCs w:val="24"/>
        </w:rPr>
      </w:pPr>
      <w:r w:rsidRPr="009D6D8A">
        <w:rPr>
          <w:rFonts w:ascii="Times New Roman" w:hAnsi="Times New Roman" w:cs="Times New Roman"/>
          <w:sz w:val="28"/>
          <w:szCs w:val="24"/>
        </w:rPr>
        <w:t>OŠ Antuna Mihanovića Petropoljskog</w:t>
      </w:r>
    </w:p>
    <w:p w14:paraId="7BB53200" w14:textId="0D3D542A" w:rsidR="006F4DC6" w:rsidRPr="009D6D8A" w:rsidRDefault="006F4DC6" w:rsidP="006F4DC6">
      <w:pPr>
        <w:rPr>
          <w:rFonts w:ascii="Times New Roman" w:hAnsi="Times New Roman" w:cs="Times New Roman"/>
          <w:sz w:val="28"/>
          <w:szCs w:val="24"/>
        </w:rPr>
      </w:pPr>
      <w:r w:rsidRPr="009D6D8A">
        <w:rPr>
          <w:rFonts w:ascii="Times New Roman" w:hAnsi="Times New Roman" w:cs="Times New Roman"/>
          <w:sz w:val="28"/>
          <w:szCs w:val="24"/>
        </w:rPr>
        <w:t>PŠ</w:t>
      </w:r>
      <w:r w:rsidR="00153E2B">
        <w:rPr>
          <w:rFonts w:ascii="Times New Roman" w:hAnsi="Times New Roman" w:cs="Times New Roman"/>
          <w:sz w:val="28"/>
          <w:szCs w:val="24"/>
        </w:rPr>
        <w:t xml:space="preserve"> </w:t>
      </w:r>
      <w:r w:rsidR="00331833">
        <w:rPr>
          <w:rFonts w:ascii="Times New Roman" w:hAnsi="Times New Roman" w:cs="Times New Roman"/>
          <w:sz w:val="28"/>
          <w:szCs w:val="24"/>
        </w:rPr>
        <w:t>OKLAJ</w:t>
      </w:r>
    </w:p>
    <w:p w14:paraId="714C23C1" w14:textId="77777777" w:rsidR="009D6D8A" w:rsidRDefault="006F4DC6" w:rsidP="006F4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6D8A">
        <w:rPr>
          <w:rFonts w:ascii="Times New Roman" w:hAnsi="Times New Roman" w:cs="Times New Roman"/>
          <w:b/>
          <w:sz w:val="28"/>
          <w:szCs w:val="24"/>
        </w:rPr>
        <w:t>INFORMACIJE ZA RODITELJE</w:t>
      </w:r>
    </w:p>
    <w:p w14:paraId="1104A9C3" w14:textId="45F400FF" w:rsidR="006F4DC6" w:rsidRPr="009D6D8A" w:rsidRDefault="00550310" w:rsidP="006F4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šk.god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31833">
        <w:rPr>
          <w:rFonts w:ascii="Times New Roman" w:hAnsi="Times New Roman" w:cs="Times New Roman"/>
          <w:b/>
          <w:sz w:val="28"/>
          <w:szCs w:val="24"/>
        </w:rPr>
        <w:t>2024. / 2025.</w:t>
      </w:r>
    </w:p>
    <w:tbl>
      <w:tblPr>
        <w:tblStyle w:val="Reetkatablice"/>
        <w:tblW w:w="9299" w:type="dxa"/>
        <w:jc w:val="center"/>
        <w:tblLook w:val="04A0" w:firstRow="1" w:lastRow="0" w:firstColumn="1" w:lastColumn="0" w:noHBand="0" w:noVBand="1"/>
      </w:tblPr>
      <w:tblGrid>
        <w:gridCol w:w="1390"/>
        <w:gridCol w:w="9"/>
        <w:gridCol w:w="2589"/>
        <w:gridCol w:w="2644"/>
        <w:gridCol w:w="2667"/>
      </w:tblGrid>
      <w:tr w:rsidR="006F4DC6" w:rsidRPr="009D6D8A" w14:paraId="719FF450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7AF1610C" w14:textId="77777777" w:rsidR="006F4DC6" w:rsidRPr="009D6D8A" w:rsidRDefault="006F4DC6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655" w:type="dxa"/>
            <w:shd w:val="clear" w:color="auto" w:fill="FFFF00"/>
            <w:vAlign w:val="center"/>
          </w:tcPr>
          <w:p w14:paraId="192506F1" w14:textId="77777777" w:rsidR="006F4DC6" w:rsidRPr="009D6D8A" w:rsidRDefault="006F4DC6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RAZREDNIK</w:t>
            </w:r>
          </w:p>
        </w:tc>
        <w:tc>
          <w:tcPr>
            <w:tcW w:w="2755" w:type="dxa"/>
            <w:shd w:val="clear" w:color="auto" w:fill="FFFF00"/>
            <w:vAlign w:val="center"/>
          </w:tcPr>
          <w:p w14:paraId="3C880F83" w14:textId="77777777" w:rsidR="006F4DC6" w:rsidRPr="009D6D8A" w:rsidRDefault="006F4DC6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DAN</w:t>
            </w:r>
          </w:p>
        </w:tc>
        <w:tc>
          <w:tcPr>
            <w:tcW w:w="2782" w:type="dxa"/>
            <w:shd w:val="clear" w:color="auto" w:fill="FFFF00"/>
            <w:vAlign w:val="center"/>
          </w:tcPr>
          <w:p w14:paraId="4AC7E4C3" w14:textId="77777777" w:rsidR="006F4DC6" w:rsidRPr="009D6D8A" w:rsidRDefault="006F4DC6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6F4DC6" w:rsidRPr="009D6D8A" w14:paraId="6CC3E890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206C9B59" w14:textId="77777777" w:rsidR="006F4DC6" w:rsidRPr="009D6D8A" w:rsidRDefault="00FB2489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55" w:type="dxa"/>
            <w:vAlign w:val="center"/>
          </w:tcPr>
          <w:p w14:paraId="01906999" w14:textId="07E4BB9E" w:rsidR="006F4DC6" w:rsidRPr="009D6D8A" w:rsidRDefault="00331833" w:rsidP="0095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Anita Marin</w:t>
            </w:r>
          </w:p>
        </w:tc>
        <w:tc>
          <w:tcPr>
            <w:tcW w:w="2755" w:type="dxa"/>
            <w:vAlign w:val="center"/>
          </w:tcPr>
          <w:p w14:paraId="1C2FB1E8" w14:textId="64828465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782" w:type="dxa"/>
            <w:vAlign w:val="center"/>
          </w:tcPr>
          <w:p w14:paraId="6CC8C1E9" w14:textId="27DDAB5F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8.15-9.05</w:t>
            </w:r>
          </w:p>
        </w:tc>
      </w:tr>
      <w:tr w:rsidR="006F4DC6" w:rsidRPr="009D6D8A" w14:paraId="66EF3358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32BDC789" w14:textId="77777777" w:rsidR="006F4DC6" w:rsidRPr="009D6D8A" w:rsidRDefault="006F4DC6" w:rsidP="009F6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6D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55" w:type="dxa"/>
            <w:vAlign w:val="center"/>
          </w:tcPr>
          <w:p w14:paraId="359CA9E9" w14:textId="074E8B0E" w:rsidR="006F4DC6" w:rsidRPr="009D6D8A" w:rsidRDefault="00331833" w:rsidP="00FF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Marjanović (Kata Čulina)</w:t>
            </w:r>
          </w:p>
        </w:tc>
        <w:tc>
          <w:tcPr>
            <w:tcW w:w="2755" w:type="dxa"/>
            <w:vAlign w:val="center"/>
          </w:tcPr>
          <w:p w14:paraId="562F3300" w14:textId="7C5B81B6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782" w:type="dxa"/>
            <w:vAlign w:val="center"/>
          </w:tcPr>
          <w:p w14:paraId="6BC45B4B" w14:textId="218FB9BA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</w:tr>
      <w:tr w:rsidR="006F4DC6" w:rsidRPr="009D6D8A" w14:paraId="521A6E06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0191B4C7" w14:textId="77777777" w:rsidR="00550310" w:rsidRPr="009D6D8A" w:rsidRDefault="00550310" w:rsidP="00550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5" w:type="dxa"/>
            <w:vAlign w:val="center"/>
          </w:tcPr>
          <w:p w14:paraId="4DD0E8CB" w14:textId="47F47097" w:rsidR="006F4DC6" w:rsidRPr="009D6D8A" w:rsidRDefault="00331833" w:rsidP="00FF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Josipa Marin</w:t>
            </w:r>
          </w:p>
        </w:tc>
        <w:tc>
          <w:tcPr>
            <w:tcW w:w="2755" w:type="dxa"/>
            <w:vAlign w:val="center"/>
          </w:tcPr>
          <w:p w14:paraId="627F9DEB" w14:textId="5A61C9C3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782" w:type="dxa"/>
            <w:vAlign w:val="center"/>
          </w:tcPr>
          <w:p w14:paraId="54DA346F" w14:textId="581198F7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9.10-9.55</w:t>
            </w:r>
          </w:p>
        </w:tc>
      </w:tr>
      <w:tr w:rsidR="00550310" w:rsidRPr="009D6D8A" w14:paraId="16D82D95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5AFBC501" w14:textId="77777777" w:rsidR="00550310" w:rsidRDefault="00550310" w:rsidP="00550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5" w:type="dxa"/>
            <w:vAlign w:val="center"/>
          </w:tcPr>
          <w:p w14:paraId="07C195A0" w14:textId="78666730" w:rsidR="00550310" w:rsidRDefault="00331833" w:rsidP="00FF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 Burić</w:t>
            </w:r>
          </w:p>
        </w:tc>
        <w:tc>
          <w:tcPr>
            <w:tcW w:w="2755" w:type="dxa"/>
            <w:vAlign w:val="center"/>
          </w:tcPr>
          <w:p w14:paraId="2895E1EF" w14:textId="1094CC42" w:rsidR="00550310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782" w:type="dxa"/>
            <w:vAlign w:val="center"/>
          </w:tcPr>
          <w:p w14:paraId="19095A41" w14:textId="6DA373D0" w:rsidR="00550310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8.20-9.05</w:t>
            </w:r>
          </w:p>
        </w:tc>
      </w:tr>
      <w:tr w:rsidR="006F4DC6" w:rsidRPr="009D6D8A" w14:paraId="740E5616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7E5968EB" w14:textId="77777777" w:rsidR="006F4DC6" w:rsidRPr="009D6D8A" w:rsidRDefault="006F4DC6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55" w:type="dxa"/>
            <w:vAlign w:val="center"/>
          </w:tcPr>
          <w:p w14:paraId="471AFDA0" w14:textId="5C4550A7" w:rsidR="006F4DC6" w:rsidRPr="009D6D8A" w:rsidRDefault="00331833" w:rsidP="00FF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Zeljko</w:t>
            </w:r>
          </w:p>
        </w:tc>
        <w:tc>
          <w:tcPr>
            <w:tcW w:w="2755" w:type="dxa"/>
            <w:vAlign w:val="center"/>
          </w:tcPr>
          <w:p w14:paraId="7180BF82" w14:textId="2F03F213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782" w:type="dxa"/>
            <w:vAlign w:val="center"/>
          </w:tcPr>
          <w:p w14:paraId="733FDD01" w14:textId="4ADC2438" w:rsidR="006F4DC6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</w:tr>
      <w:tr w:rsidR="009F6D60" w:rsidRPr="009D6D8A" w14:paraId="15AEA32B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65098B64" w14:textId="77777777" w:rsidR="009F6D60" w:rsidRPr="009D6D8A" w:rsidRDefault="009F6D60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55" w:type="dxa"/>
            <w:vAlign w:val="center"/>
          </w:tcPr>
          <w:p w14:paraId="2F107641" w14:textId="20780CF0" w:rsidR="009F6D60" w:rsidRPr="009D6D8A" w:rsidRDefault="00331833" w:rsidP="0099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Vanja Matas</w:t>
            </w:r>
          </w:p>
        </w:tc>
        <w:tc>
          <w:tcPr>
            <w:tcW w:w="2755" w:type="dxa"/>
            <w:vAlign w:val="center"/>
          </w:tcPr>
          <w:p w14:paraId="25956BB7" w14:textId="664C42C9" w:rsidR="009F6D60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782" w:type="dxa"/>
            <w:vAlign w:val="center"/>
          </w:tcPr>
          <w:p w14:paraId="7052059F" w14:textId="03EDA352" w:rsidR="009F6D60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11.55-12.40</w:t>
            </w:r>
          </w:p>
        </w:tc>
      </w:tr>
      <w:tr w:rsidR="009F6D60" w:rsidRPr="009D6D8A" w14:paraId="451CA349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67B66C94" w14:textId="77777777" w:rsidR="009F6D60" w:rsidRPr="009D6D8A" w:rsidRDefault="009F6D60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55" w:type="dxa"/>
            <w:vAlign w:val="center"/>
          </w:tcPr>
          <w:p w14:paraId="5C70604D" w14:textId="6E1A80FC" w:rsidR="009F6D60" w:rsidRPr="009D6D8A" w:rsidRDefault="00331833" w:rsidP="0099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 Dželalija (Karolina Cota)</w:t>
            </w:r>
          </w:p>
        </w:tc>
        <w:tc>
          <w:tcPr>
            <w:tcW w:w="2755" w:type="dxa"/>
            <w:vAlign w:val="center"/>
          </w:tcPr>
          <w:p w14:paraId="5E2B5172" w14:textId="38897273" w:rsidR="009F6D60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782" w:type="dxa"/>
            <w:vAlign w:val="center"/>
          </w:tcPr>
          <w:p w14:paraId="3EE07CB3" w14:textId="7A4CABBE" w:rsidR="009F6D60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9.10-9.55</w:t>
            </w:r>
          </w:p>
        </w:tc>
      </w:tr>
      <w:tr w:rsidR="009F6D60" w:rsidRPr="009D6D8A" w14:paraId="70D55E5D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76B11390" w14:textId="77777777" w:rsidR="009F6D60" w:rsidRPr="009D6D8A" w:rsidRDefault="009F6D60" w:rsidP="006F4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55" w:type="dxa"/>
            <w:vAlign w:val="center"/>
          </w:tcPr>
          <w:p w14:paraId="024878AC" w14:textId="486EA3F5" w:rsidR="009F6D60" w:rsidRPr="009D6D8A" w:rsidRDefault="00331833" w:rsidP="00FF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Tereza Barišić</w:t>
            </w:r>
          </w:p>
        </w:tc>
        <w:tc>
          <w:tcPr>
            <w:tcW w:w="2755" w:type="dxa"/>
            <w:vAlign w:val="center"/>
          </w:tcPr>
          <w:p w14:paraId="314A0D9E" w14:textId="100830D6" w:rsidR="009F6D60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782" w:type="dxa"/>
            <w:vAlign w:val="center"/>
          </w:tcPr>
          <w:p w14:paraId="00F9238C" w14:textId="37E9AEEB" w:rsidR="009F6D60" w:rsidRPr="009D6D8A" w:rsidRDefault="00331833" w:rsidP="006F4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11.55-12.40</w:t>
            </w:r>
          </w:p>
        </w:tc>
      </w:tr>
      <w:tr w:rsidR="00BB4664" w:rsidRPr="009D6D8A" w14:paraId="32C72F2E" w14:textId="77777777" w:rsidTr="008722F2">
        <w:trPr>
          <w:trHeight w:val="454"/>
          <w:jc w:val="center"/>
        </w:trPr>
        <w:tc>
          <w:tcPr>
            <w:tcW w:w="9299" w:type="dxa"/>
            <w:gridSpan w:val="5"/>
            <w:shd w:val="clear" w:color="auto" w:fill="FFFF00"/>
            <w:vAlign w:val="center"/>
          </w:tcPr>
          <w:p w14:paraId="449211F1" w14:textId="1B105362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Predmetna nastava</w:t>
            </w:r>
          </w:p>
        </w:tc>
      </w:tr>
      <w:tr w:rsidR="00BB4664" w:rsidRPr="009D6D8A" w14:paraId="77EFB82F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1E69CF61" w14:textId="77777777" w:rsidR="00BB4664" w:rsidRPr="009D6D8A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55" w:type="dxa"/>
            <w:vAlign w:val="center"/>
          </w:tcPr>
          <w:p w14:paraId="5C4583A5" w14:textId="057DEE57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Galić</w:t>
            </w:r>
          </w:p>
        </w:tc>
        <w:tc>
          <w:tcPr>
            <w:tcW w:w="2755" w:type="dxa"/>
            <w:vAlign w:val="center"/>
          </w:tcPr>
          <w:p w14:paraId="71D82EC0" w14:textId="294F6CEA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782" w:type="dxa"/>
            <w:vAlign w:val="center"/>
          </w:tcPr>
          <w:p w14:paraId="0D86657A" w14:textId="0D9DF2E1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</w:tr>
      <w:tr w:rsidR="00BB4664" w:rsidRPr="009D6D8A" w14:paraId="2B1D180D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4279CC20" w14:textId="77777777" w:rsidR="00BB4664" w:rsidRPr="009D6D8A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55" w:type="dxa"/>
            <w:vAlign w:val="center"/>
          </w:tcPr>
          <w:p w14:paraId="5598B493" w14:textId="61916CDE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Jelena Prpa Vuletić</w:t>
            </w:r>
          </w:p>
        </w:tc>
        <w:tc>
          <w:tcPr>
            <w:tcW w:w="2755" w:type="dxa"/>
            <w:vAlign w:val="center"/>
          </w:tcPr>
          <w:p w14:paraId="5E545A25" w14:textId="45C95F0F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782" w:type="dxa"/>
            <w:vAlign w:val="center"/>
          </w:tcPr>
          <w:p w14:paraId="6513291D" w14:textId="1A786808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7.30-8.15</w:t>
            </w:r>
          </w:p>
        </w:tc>
      </w:tr>
      <w:tr w:rsidR="00BB4664" w:rsidRPr="009D6D8A" w14:paraId="734D7309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16306E63" w14:textId="77777777" w:rsidR="00BB4664" w:rsidRPr="009D6D8A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5" w:type="dxa"/>
            <w:vAlign w:val="center"/>
          </w:tcPr>
          <w:p w14:paraId="5B078043" w14:textId="4EEC7EB6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Mladenka Ćevid</w:t>
            </w:r>
          </w:p>
        </w:tc>
        <w:tc>
          <w:tcPr>
            <w:tcW w:w="2755" w:type="dxa"/>
            <w:vAlign w:val="center"/>
          </w:tcPr>
          <w:p w14:paraId="49D0824D" w14:textId="519C27EF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782" w:type="dxa"/>
            <w:vAlign w:val="center"/>
          </w:tcPr>
          <w:p w14:paraId="5F239664" w14:textId="6FBBBA0A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9.10-9.55</w:t>
            </w:r>
          </w:p>
        </w:tc>
      </w:tr>
      <w:tr w:rsidR="00BB4664" w14:paraId="7F6F2C8F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7D431202" w14:textId="77777777" w:rsidR="00BB4664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5" w:type="dxa"/>
            <w:vAlign w:val="center"/>
          </w:tcPr>
          <w:p w14:paraId="1116CCBE" w14:textId="34219FAC" w:rsidR="00BB4664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Vedran Mudrinić</w:t>
            </w:r>
          </w:p>
        </w:tc>
        <w:tc>
          <w:tcPr>
            <w:tcW w:w="2755" w:type="dxa"/>
            <w:vAlign w:val="center"/>
          </w:tcPr>
          <w:p w14:paraId="32B94BCC" w14:textId="16227E9A" w:rsidR="00BB4664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782" w:type="dxa"/>
            <w:vAlign w:val="center"/>
          </w:tcPr>
          <w:p w14:paraId="099DA27C" w14:textId="7CDBFD2A" w:rsidR="00BB4664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9.10-9.55</w:t>
            </w:r>
          </w:p>
        </w:tc>
      </w:tr>
      <w:tr w:rsidR="00BB4664" w:rsidRPr="009D6D8A" w14:paraId="57345885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670D6F05" w14:textId="77777777" w:rsidR="00BB4664" w:rsidRPr="009D6D8A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55" w:type="dxa"/>
            <w:vAlign w:val="center"/>
          </w:tcPr>
          <w:p w14:paraId="09690370" w14:textId="3E038C0F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Nela Bešker</w:t>
            </w:r>
          </w:p>
        </w:tc>
        <w:tc>
          <w:tcPr>
            <w:tcW w:w="2755" w:type="dxa"/>
            <w:vAlign w:val="center"/>
          </w:tcPr>
          <w:p w14:paraId="1CB59364" w14:textId="0AD7530E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782" w:type="dxa"/>
            <w:vAlign w:val="center"/>
          </w:tcPr>
          <w:p w14:paraId="7CE4238A" w14:textId="326A67E5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</w:tr>
      <w:tr w:rsidR="00BB4664" w:rsidRPr="009D6D8A" w14:paraId="6D6E3C9E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0E34DC08" w14:textId="77777777" w:rsidR="00BB4664" w:rsidRPr="009D6D8A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55" w:type="dxa"/>
            <w:vAlign w:val="center"/>
          </w:tcPr>
          <w:p w14:paraId="1CE9E019" w14:textId="146F7966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Tina Tot</w:t>
            </w:r>
            <w:r w:rsidR="00896C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ć</w:t>
            </w:r>
          </w:p>
        </w:tc>
        <w:tc>
          <w:tcPr>
            <w:tcW w:w="2755" w:type="dxa"/>
            <w:vAlign w:val="center"/>
          </w:tcPr>
          <w:p w14:paraId="5346D39B" w14:textId="490124D1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782" w:type="dxa"/>
            <w:vAlign w:val="center"/>
          </w:tcPr>
          <w:p w14:paraId="5F30C7CF" w14:textId="35E8313C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</w:tr>
      <w:tr w:rsidR="00BB4664" w:rsidRPr="009D6D8A" w14:paraId="59B36935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3918733C" w14:textId="77777777" w:rsidR="00BB4664" w:rsidRPr="009D6D8A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55" w:type="dxa"/>
            <w:vAlign w:val="center"/>
          </w:tcPr>
          <w:p w14:paraId="7A0985C2" w14:textId="3FB4F220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Labor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5" w:type="dxa"/>
            <w:vAlign w:val="center"/>
          </w:tcPr>
          <w:p w14:paraId="5A5D4FD2" w14:textId="55FAB7FB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782" w:type="dxa"/>
            <w:vAlign w:val="center"/>
          </w:tcPr>
          <w:p w14:paraId="48CC1E4E" w14:textId="10F10C7F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</w:tr>
      <w:tr w:rsidR="00BB4664" w:rsidRPr="009D6D8A" w14:paraId="0D4B8C5F" w14:textId="77777777" w:rsidTr="00BB4664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FF00"/>
            <w:vAlign w:val="center"/>
          </w:tcPr>
          <w:p w14:paraId="52D7EC0C" w14:textId="77777777" w:rsidR="00BB4664" w:rsidRPr="009D6D8A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8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55" w:type="dxa"/>
            <w:vAlign w:val="center"/>
          </w:tcPr>
          <w:p w14:paraId="40876160" w14:textId="51AA13B3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Bilokapić</w:t>
            </w:r>
            <w:proofErr w:type="spellEnd"/>
          </w:p>
        </w:tc>
        <w:tc>
          <w:tcPr>
            <w:tcW w:w="2755" w:type="dxa"/>
            <w:vAlign w:val="center"/>
          </w:tcPr>
          <w:p w14:paraId="24AF71A0" w14:textId="719E0208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782" w:type="dxa"/>
            <w:vAlign w:val="center"/>
          </w:tcPr>
          <w:p w14:paraId="79A6C11E" w14:textId="0E87EBBC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</w:tr>
      <w:tr w:rsidR="00095411" w:rsidRPr="009D6D8A" w14:paraId="09688618" w14:textId="77777777" w:rsidTr="00BB4664">
        <w:tblPrEx>
          <w:jc w:val="left"/>
        </w:tblPrEx>
        <w:trPr>
          <w:trHeight w:val="454"/>
        </w:trPr>
        <w:tc>
          <w:tcPr>
            <w:tcW w:w="1101" w:type="dxa"/>
            <w:shd w:val="clear" w:color="auto" w:fill="FFFF00"/>
          </w:tcPr>
          <w:p w14:paraId="2654BE5A" w14:textId="77777777" w:rsidR="00BB4664" w:rsidRPr="00BB4664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9.</w:t>
            </w:r>
          </w:p>
        </w:tc>
        <w:tc>
          <w:tcPr>
            <w:tcW w:w="2661" w:type="dxa"/>
            <w:gridSpan w:val="2"/>
          </w:tcPr>
          <w:p w14:paraId="1C17521F" w14:textId="6C328820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Šiklić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5" w:type="dxa"/>
          </w:tcPr>
          <w:p w14:paraId="45B6376B" w14:textId="611731E2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782" w:type="dxa"/>
          </w:tcPr>
          <w:p w14:paraId="7A78DAA3" w14:textId="295CA6A0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</w:tr>
      <w:tr w:rsidR="00095411" w:rsidRPr="009D6D8A" w14:paraId="5DA0A00E" w14:textId="77777777" w:rsidTr="00BB4664">
        <w:tblPrEx>
          <w:jc w:val="left"/>
        </w:tblPrEx>
        <w:trPr>
          <w:trHeight w:val="454"/>
        </w:trPr>
        <w:tc>
          <w:tcPr>
            <w:tcW w:w="1101" w:type="dxa"/>
            <w:shd w:val="clear" w:color="auto" w:fill="FFFF00"/>
          </w:tcPr>
          <w:p w14:paraId="09ED0955" w14:textId="77777777" w:rsidR="00BB4664" w:rsidRPr="00BB4664" w:rsidRDefault="00BB4664" w:rsidP="00C4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10.</w:t>
            </w:r>
          </w:p>
        </w:tc>
        <w:tc>
          <w:tcPr>
            <w:tcW w:w="2661" w:type="dxa"/>
            <w:gridSpan w:val="2"/>
          </w:tcPr>
          <w:p w14:paraId="658BC7B6" w14:textId="2C8AC5E0" w:rsidR="00BB4664" w:rsidRPr="009D6D8A" w:rsidRDefault="00331833" w:rsidP="00C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Silvija Sunara Ćevid</w:t>
            </w:r>
          </w:p>
        </w:tc>
        <w:tc>
          <w:tcPr>
            <w:tcW w:w="2755" w:type="dxa"/>
          </w:tcPr>
          <w:p w14:paraId="3E79760C" w14:textId="6F449963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782" w:type="dxa"/>
          </w:tcPr>
          <w:p w14:paraId="54B27789" w14:textId="403DFACD" w:rsidR="00BB4664" w:rsidRPr="009D6D8A" w:rsidRDefault="00331833" w:rsidP="00C4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9.10-9.55</w:t>
            </w:r>
          </w:p>
        </w:tc>
      </w:tr>
    </w:tbl>
    <w:p w14:paraId="76291864" w14:textId="77777777" w:rsidR="009D6D8A" w:rsidRDefault="009D6D8A" w:rsidP="009D6D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4940D" w14:textId="7683612E" w:rsidR="009D6D8A" w:rsidRPr="00851B0E" w:rsidRDefault="009D6D8A" w:rsidP="00153E2B">
      <w:pPr>
        <w:ind w:left="5664"/>
        <w:rPr>
          <w:rFonts w:ascii="Times New Roman" w:hAnsi="Times New Roman" w:cs="Times New Roman"/>
          <w:sz w:val="28"/>
          <w:szCs w:val="24"/>
        </w:rPr>
      </w:pPr>
      <w:r w:rsidRPr="00851B0E">
        <w:rPr>
          <w:rFonts w:ascii="Times New Roman" w:hAnsi="Times New Roman" w:cs="Times New Roman"/>
          <w:sz w:val="28"/>
          <w:szCs w:val="24"/>
        </w:rPr>
        <w:t>Voditelj PŠ</w:t>
      </w:r>
      <w:r w:rsidR="00331833">
        <w:rPr>
          <w:rFonts w:ascii="Times New Roman" w:hAnsi="Times New Roman" w:cs="Times New Roman"/>
          <w:sz w:val="28"/>
          <w:szCs w:val="24"/>
        </w:rPr>
        <w:t xml:space="preserve"> Vanja Matas</w:t>
      </w:r>
    </w:p>
    <w:sectPr w:rsidR="009D6D8A" w:rsidRPr="00851B0E" w:rsidSect="005B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C6"/>
    <w:rsid w:val="00095411"/>
    <w:rsid w:val="000D4789"/>
    <w:rsid w:val="00153E2B"/>
    <w:rsid w:val="00232692"/>
    <w:rsid w:val="002C01F2"/>
    <w:rsid w:val="00321015"/>
    <w:rsid w:val="00331833"/>
    <w:rsid w:val="003A60E8"/>
    <w:rsid w:val="004030AE"/>
    <w:rsid w:val="00476763"/>
    <w:rsid w:val="004C3F99"/>
    <w:rsid w:val="004C78D8"/>
    <w:rsid w:val="00550310"/>
    <w:rsid w:val="00586CC4"/>
    <w:rsid w:val="00592C46"/>
    <w:rsid w:val="005B7B2B"/>
    <w:rsid w:val="006F4DC6"/>
    <w:rsid w:val="00721E29"/>
    <w:rsid w:val="007731CD"/>
    <w:rsid w:val="00832EB7"/>
    <w:rsid w:val="00851B0E"/>
    <w:rsid w:val="0085370C"/>
    <w:rsid w:val="00887C8F"/>
    <w:rsid w:val="00896CC1"/>
    <w:rsid w:val="00953AE2"/>
    <w:rsid w:val="00962A97"/>
    <w:rsid w:val="00967121"/>
    <w:rsid w:val="00984873"/>
    <w:rsid w:val="009D6D8A"/>
    <w:rsid w:val="009F6D60"/>
    <w:rsid w:val="00A35F5A"/>
    <w:rsid w:val="00AE1983"/>
    <w:rsid w:val="00AE384F"/>
    <w:rsid w:val="00B4228A"/>
    <w:rsid w:val="00BB4664"/>
    <w:rsid w:val="00D7288B"/>
    <w:rsid w:val="00EB09EF"/>
    <w:rsid w:val="00ED584A"/>
    <w:rsid w:val="00EF6827"/>
    <w:rsid w:val="00FB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EACA"/>
  <w15:docId w15:val="{1CC269EA-4147-44F9-921D-5444AE15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4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E835-9853-4F5F-AECA-1993C0A3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Drinovci</dc:creator>
  <cp:lastModifiedBy>Antonia Šindilj</cp:lastModifiedBy>
  <cp:revision>2</cp:revision>
  <cp:lastPrinted>2019-12-05T08:39:00Z</cp:lastPrinted>
  <dcterms:created xsi:type="dcterms:W3CDTF">2024-10-13T17:07:00Z</dcterms:created>
  <dcterms:modified xsi:type="dcterms:W3CDTF">2024-10-13T17:07:00Z</dcterms:modified>
</cp:coreProperties>
</file>